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9C1FE" w14:textId="77777777"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156406BE" w14:textId="77777777"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0F197628" w14:textId="77777777" w:rsidR="00936827" w:rsidRDefault="00936827" w:rsidP="00D07643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ED69387" w14:textId="77777777"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216BDCF8" w14:textId="77777777" w:rsidR="00292B18" w:rsidRDefault="00292B18" w:rsidP="00BE78F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68E68851" w14:textId="5FB50845" w:rsidR="00936827" w:rsidRDefault="00936827" w:rsidP="00BE78F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Pr="00BD66F2">
        <w:rPr>
          <w:rFonts w:ascii="Arial" w:hAnsi="Arial" w:cs="Arial"/>
          <w:b/>
          <w:bCs/>
        </w:rPr>
        <w:t xml:space="preserve">CONSELHO </w:t>
      </w:r>
      <w:r w:rsidR="006155F7">
        <w:rPr>
          <w:rFonts w:ascii="Arial" w:hAnsi="Arial" w:cs="Arial"/>
          <w:b/>
          <w:bCs/>
        </w:rPr>
        <w:t>ADMINISTRATIVO</w:t>
      </w:r>
      <w:r w:rsidR="00787A16">
        <w:rPr>
          <w:rFonts w:ascii="Arial" w:hAnsi="Arial" w:cs="Arial"/>
          <w:b/>
          <w:bCs/>
        </w:rPr>
        <w:t xml:space="preserve"> DO</w:t>
      </w:r>
      <w:r>
        <w:rPr>
          <w:rFonts w:ascii="Arial" w:hAnsi="Arial" w:cs="Arial"/>
          <w:b/>
          <w:bCs/>
        </w:rPr>
        <w:t xml:space="preserve"> INSTITUTO DOS SERVIDORES MUNICIPAIS DE ALAGOINHA – IPSEMA</w:t>
      </w:r>
    </w:p>
    <w:p w14:paraId="3588552C" w14:textId="77777777" w:rsidR="00936827" w:rsidRDefault="00936827" w:rsidP="00D07643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6ADE0D8C" w14:textId="0BB1EF84" w:rsidR="00936827" w:rsidRDefault="00787A16" w:rsidP="00BE78F5">
      <w:pPr>
        <w:spacing w:line="360" w:lineRule="auto"/>
        <w:jc w:val="both"/>
        <w:rPr>
          <w:rFonts w:ascii="Arial" w:hAnsi="Arial" w:cs="Arial"/>
        </w:rPr>
      </w:pPr>
      <w:r w:rsidRPr="00416399">
        <w:rPr>
          <w:rFonts w:ascii="Arial" w:hAnsi="Arial" w:cs="Arial"/>
        </w:rPr>
        <w:t xml:space="preserve">Aos </w:t>
      </w:r>
      <w:r w:rsidR="00D35C4F">
        <w:rPr>
          <w:rFonts w:ascii="Arial" w:hAnsi="Arial" w:cs="Arial"/>
        </w:rPr>
        <w:t>13</w:t>
      </w:r>
      <w:r w:rsidR="00EB4D68" w:rsidRPr="00416399">
        <w:rPr>
          <w:rFonts w:ascii="Arial" w:hAnsi="Arial" w:cs="Arial"/>
        </w:rPr>
        <w:t xml:space="preserve"> (</w:t>
      </w:r>
      <w:r w:rsidR="00292B18">
        <w:rPr>
          <w:rFonts w:ascii="Arial" w:hAnsi="Arial" w:cs="Arial"/>
        </w:rPr>
        <w:t>seis</w:t>
      </w:r>
      <w:r w:rsidR="00936827" w:rsidRPr="00416399">
        <w:rPr>
          <w:rFonts w:ascii="Arial" w:hAnsi="Arial" w:cs="Arial"/>
        </w:rPr>
        <w:t xml:space="preserve">) </w:t>
      </w:r>
      <w:r w:rsidRPr="00416399">
        <w:rPr>
          <w:rFonts w:ascii="Arial" w:hAnsi="Arial" w:cs="Arial"/>
        </w:rPr>
        <w:t xml:space="preserve">dias do mês de </w:t>
      </w:r>
      <w:r w:rsidR="00D35C4F">
        <w:rPr>
          <w:rFonts w:ascii="Arial" w:hAnsi="Arial" w:cs="Arial"/>
        </w:rPr>
        <w:t>fevereiro</w:t>
      </w:r>
      <w:r w:rsidR="0027270A" w:rsidRPr="00416399">
        <w:rPr>
          <w:rFonts w:ascii="Arial" w:hAnsi="Arial" w:cs="Arial"/>
        </w:rPr>
        <w:t xml:space="preserve"> de 202</w:t>
      </w:r>
      <w:r w:rsidR="00292B18">
        <w:rPr>
          <w:rFonts w:ascii="Arial" w:hAnsi="Arial" w:cs="Arial"/>
        </w:rPr>
        <w:t>3</w:t>
      </w:r>
      <w:r w:rsidR="00936827" w:rsidRPr="00416399">
        <w:rPr>
          <w:rFonts w:ascii="Arial" w:hAnsi="Arial" w:cs="Arial"/>
        </w:rPr>
        <w:t xml:space="preserve"> (dois mil </w:t>
      </w:r>
      <w:r w:rsidRPr="00416399">
        <w:rPr>
          <w:rFonts w:ascii="Arial" w:hAnsi="Arial" w:cs="Arial"/>
        </w:rPr>
        <w:t xml:space="preserve">e vinte e </w:t>
      </w:r>
      <w:r w:rsidR="00292B18">
        <w:rPr>
          <w:rFonts w:ascii="Arial" w:hAnsi="Arial" w:cs="Arial"/>
        </w:rPr>
        <w:t>três</w:t>
      </w:r>
      <w:r w:rsidRPr="00416399">
        <w:rPr>
          <w:rFonts w:ascii="Arial" w:hAnsi="Arial" w:cs="Arial"/>
        </w:rPr>
        <w:t>), na S</w:t>
      </w:r>
      <w:r w:rsidR="00B42F19">
        <w:rPr>
          <w:rFonts w:ascii="Arial" w:hAnsi="Arial" w:cs="Arial"/>
        </w:rPr>
        <w:t>ede do IPSEMA situada a Rua Frei</w:t>
      </w:r>
      <w:r w:rsidR="007F5B61">
        <w:rPr>
          <w:rFonts w:ascii="Arial" w:hAnsi="Arial" w:cs="Arial"/>
        </w:rPr>
        <w:t xml:space="preserve"> João, Nº 32, Centro,</w:t>
      </w:r>
      <w:r w:rsidRPr="00416399">
        <w:rPr>
          <w:rFonts w:ascii="Arial" w:hAnsi="Arial" w:cs="Arial"/>
        </w:rPr>
        <w:t xml:space="preserve"> Alagoinha-PE, às </w:t>
      </w:r>
      <w:r w:rsidR="00364305">
        <w:rPr>
          <w:rFonts w:ascii="Arial" w:hAnsi="Arial" w:cs="Arial"/>
        </w:rPr>
        <w:t>9</w:t>
      </w:r>
      <w:r w:rsidR="007F5B61">
        <w:rPr>
          <w:rFonts w:ascii="Arial" w:hAnsi="Arial" w:cs="Arial"/>
        </w:rPr>
        <w:t>h</w:t>
      </w:r>
      <w:r w:rsidR="00364305">
        <w:rPr>
          <w:rFonts w:ascii="Arial" w:hAnsi="Arial" w:cs="Arial"/>
        </w:rPr>
        <w:t>30</w:t>
      </w:r>
      <w:r w:rsidR="00936827" w:rsidRPr="00416399">
        <w:rPr>
          <w:rFonts w:ascii="Arial" w:hAnsi="Arial" w:cs="Arial"/>
        </w:rPr>
        <w:t xml:space="preserve">, foi iniciada a reunião </w:t>
      </w:r>
      <w:r w:rsidR="00EB4D68" w:rsidRPr="00416399">
        <w:rPr>
          <w:rFonts w:ascii="Arial" w:hAnsi="Arial" w:cs="Arial"/>
        </w:rPr>
        <w:t>ordinária</w:t>
      </w:r>
      <w:r w:rsidR="00936827" w:rsidRPr="00416399">
        <w:rPr>
          <w:rFonts w:ascii="Arial" w:hAnsi="Arial" w:cs="Arial"/>
        </w:rPr>
        <w:t xml:space="preserve"> do Conselho </w:t>
      </w:r>
      <w:r w:rsidR="000053FF">
        <w:rPr>
          <w:rFonts w:ascii="Arial" w:hAnsi="Arial" w:cs="Arial"/>
        </w:rPr>
        <w:t>FISCAL</w:t>
      </w:r>
      <w:r w:rsidR="00936827" w:rsidRPr="00416399">
        <w:rPr>
          <w:rFonts w:ascii="Arial" w:hAnsi="Arial" w:cs="Arial"/>
        </w:rPr>
        <w:t xml:space="preserve"> do IPSEMA qu</w:t>
      </w:r>
      <w:r w:rsidR="0069044A" w:rsidRPr="00416399">
        <w:rPr>
          <w:rFonts w:ascii="Arial" w:hAnsi="Arial" w:cs="Arial"/>
        </w:rPr>
        <w:t xml:space="preserve">e contou </w:t>
      </w:r>
      <w:r w:rsidRPr="00416399">
        <w:rPr>
          <w:rFonts w:ascii="Arial" w:hAnsi="Arial" w:cs="Arial"/>
        </w:rPr>
        <w:t xml:space="preserve">com a presença </w:t>
      </w:r>
      <w:r w:rsidR="00D35C4F">
        <w:rPr>
          <w:rFonts w:ascii="Arial" w:hAnsi="Arial" w:cs="Arial"/>
        </w:rPr>
        <w:t>de todos</w:t>
      </w:r>
      <w:r w:rsidR="002660C2">
        <w:rPr>
          <w:rFonts w:ascii="Arial" w:hAnsi="Arial" w:cs="Arial"/>
        </w:rPr>
        <w:t xml:space="preserve"> o</w:t>
      </w:r>
      <w:r w:rsidR="00BC6857">
        <w:rPr>
          <w:rFonts w:ascii="Arial" w:hAnsi="Arial" w:cs="Arial"/>
        </w:rPr>
        <w:t>s membros do</w:t>
      </w:r>
      <w:r w:rsidR="002660C2">
        <w:rPr>
          <w:rFonts w:ascii="Arial" w:hAnsi="Arial" w:cs="Arial"/>
        </w:rPr>
        <w:t xml:space="preserve"> Conselho Deliberativo,</w:t>
      </w:r>
      <w:r w:rsidR="00D35C4F">
        <w:rPr>
          <w:rFonts w:ascii="Arial" w:hAnsi="Arial" w:cs="Arial"/>
        </w:rPr>
        <w:t xml:space="preserve"> a reunião teve início com a fala do Presidente do IPSEMA que ratificou para os presentes</w:t>
      </w:r>
      <w:r w:rsidR="009954BE">
        <w:rPr>
          <w:rFonts w:ascii="Arial" w:hAnsi="Arial" w:cs="Arial"/>
        </w:rPr>
        <w:t xml:space="preserve"> </w:t>
      </w:r>
      <w:r w:rsidR="00D35C4F">
        <w:rPr>
          <w:rFonts w:ascii="Arial" w:hAnsi="Arial" w:cs="Arial"/>
        </w:rPr>
        <w:t xml:space="preserve"> a importância do Instituto só liberar empréstimos consignados após homologação pelo TCE dos processos de aposentadorias , buscando assim evitar possíveis prejuízos futuros, em seguida ficou acordados que a partir da próxima reunião será apresentado ao Conselho Administrativos os processos de aposentadorias solicitados mensalmente, bem como as demandas ou reivindicações judiciais impetradas por servidores para que Conselho tome ciência e posição, para tanto será enviado ao Presidente do IPSEMA ofício com as devidas solicitações</w:t>
      </w:r>
      <w:r w:rsidR="00EF0B30">
        <w:rPr>
          <w:rFonts w:ascii="Arial" w:hAnsi="Arial" w:cs="Arial"/>
        </w:rPr>
        <w:t xml:space="preserve"> </w:t>
      </w:r>
      <w:r w:rsidR="00D34C1F">
        <w:rPr>
          <w:rFonts w:ascii="Arial" w:hAnsi="Arial" w:cs="Arial"/>
        </w:rPr>
        <w:t>Dando continuidade, foi realizado a análise dos saldos dos fundos e recursos do IPSEMA</w:t>
      </w:r>
      <w:r w:rsidR="009A5F30">
        <w:rPr>
          <w:rFonts w:ascii="Arial" w:hAnsi="Arial" w:cs="Arial"/>
        </w:rPr>
        <w:t>, ou seja, o Balan</w:t>
      </w:r>
      <w:r w:rsidR="00D35C4F">
        <w:rPr>
          <w:rFonts w:ascii="Arial" w:hAnsi="Arial" w:cs="Arial"/>
        </w:rPr>
        <w:t>ço Financeiro do mês de janeiro de 2023</w:t>
      </w:r>
      <w:r w:rsidR="009A5F30">
        <w:rPr>
          <w:rFonts w:ascii="Arial" w:hAnsi="Arial" w:cs="Arial"/>
        </w:rPr>
        <w:t>,</w:t>
      </w:r>
      <w:r w:rsidR="00D84569">
        <w:rPr>
          <w:rFonts w:ascii="Arial" w:hAnsi="Arial" w:cs="Arial"/>
        </w:rPr>
        <w:t xml:space="preserve"> que apresentou </w:t>
      </w:r>
      <w:r w:rsidR="00EF0B30">
        <w:rPr>
          <w:rFonts w:ascii="Arial" w:hAnsi="Arial" w:cs="Arial"/>
        </w:rPr>
        <w:t>uma receita de R$ 399.743,93 (trezentos e noventa e nove mil, setecentos e quarenta e três reais e noventa e três</w:t>
      </w:r>
      <w:r w:rsidR="009A5F30">
        <w:rPr>
          <w:rFonts w:ascii="Arial" w:hAnsi="Arial" w:cs="Arial"/>
        </w:rPr>
        <w:t xml:space="preserve"> centavo</w:t>
      </w:r>
      <w:r w:rsidR="00EF0B30">
        <w:rPr>
          <w:rFonts w:ascii="Arial" w:hAnsi="Arial" w:cs="Arial"/>
        </w:rPr>
        <w:t>s),</w:t>
      </w:r>
      <w:r w:rsidR="00D84569">
        <w:rPr>
          <w:rFonts w:ascii="Arial" w:hAnsi="Arial" w:cs="Arial"/>
        </w:rPr>
        <w:t>e</w:t>
      </w:r>
      <w:r w:rsidR="00EF0B30">
        <w:rPr>
          <w:rFonts w:ascii="Arial" w:hAnsi="Arial" w:cs="Arial"/>
        </w:rPr>
        <w:t xml:space="preserve"> uma despesa de R$ 443.461,46 (quatrocentos e quarenta e três mil, quatrocentos e sessenta e um reais </w:t>
      </w:r>
      <w:proofErr w:type="spellStart"/>
      <w:r w:rsidR="00EF0B30">
        <w:rPr>
          <w:rFonts w:ascii="Arial" w:hAnsi="Arial" w:cs="Arial"/>
        </w:rPr>
        <w:t>reais</w:t>
      </w:r>
      <w:proofErr w:type="spellEnd"/>
      <w:r w:rsidR="00EF0B30">
        <w:rPr>
          <w:rFonts w:ascii="Arial" w:hAnsi="Arial" w:cs="Arial"/>
        </w:rPr>
        <w:t xml:space="preserve"> e quarenta e seis centavos) ou seja apresentou</w:t>
      </w:r>
      <w:r w:rsidR="00D84569">
        <w:rPr>
          <w:rFonts w:ascii="Arial" w:hAnsi="Arial" w:cs="Arial"/>
        </w:rPr>
        <w:t xml:space="preserve"> no mês de janeiro</w:t>
      </w:r>
      <w:r w:rsidR="00EF0B30">
        <w:rPr>
          <w:rFonts w:ascii="Arial" w:hAnsi="Arial" w:cs="Arial"/>
        </w:rPr>
        <w:t xml:space="preserve"> uma Insuficiência Financeira de $ 44.137,83 ( quarenta e quatro mil, cento e trinta e sete reais e oitenta e três centavos</w:t>
      </w:r>
      <w:r w:rsidR="00D84569">
        <w:rPr>
          <w:rFonts w:ascii="Arial" w:hAnsi="Arial" w:cs="Arial"/>
        </w:rPr>
        <w:t>); fechando o mês com um Patrimônio Líquido</w:t>
      </w:r>
      <w:r w:rsidR="00EF0B30">
        <w:rPr>
          <w:rFonts w:ascii="Arial" w:hAnsi="Arial" w:cs="Arial"/>
        </w:rPr>
        <w:t xml:space="preserve"> de R$ 9.156.610,19</w:t>
      </w:r>
      <w:r w:rsidR="004335F9">
        <w:rPr>
          <w:rFonts w:ascii="Arial" w:hAnsi="Arial" w:cs="Arial"/>
        </w:rPr>
        <w:t xml:space="preserve"> (nove</w:t>
      </w:r>
      <w:r w:rsidR="00EF0B30">
        <w:rPr>
          <w:rFonts w:ascii="Arial" w:hAnsi="Arial" w:cs="Arial"/>
        </w:rPr>
        <w:t xml:space="preserve"> milhões, cento e cinquenta e seis mil, seiscentos e dez reais e dezenove</w:t>
      </w:r>
      <w:r w:rsidR="00D809C1">
        <w:rPr>
          <w:rFonts w:ascii="Arial" w:hAnsi="Arial" w:cs="Arial"/>
        </w:rPr>
        <w:t xml:space="preserve"> centavos). Em seguida ficou acertado que a reunião do Conselho Deliberativo acontecerá sempre as </w:t>
      </w:r>
      <w:r w:rsidR="00D84569">
        <w:rPr>
          <w:rFonts w:ascii="Arial" w:hAnsi="Arial" w:cs="Arial"/>
        </w:rPr>
        <w:t>segundas ,</w:t>
      </w:r>
      <w:r w:rsidR="00D809C1">
        <w:rPr>
          <w:rFonts w:ascii="Arial" w:hAnsi="Arial" w:cs="Arial"/>
        </w:rPr>
        <w:t>2ª feiras de cada mês.</w:t>
      </w:r>
      <w:r w:rsidR="00C01D54">
        <w:rPr>
          <w:rFonts w:ascii="Arial" w:hAnsi="Arial" w:cs="Arial"/>
        </w:rPr>
        <w:t xml:space="preserve"> </w:t>
      </w:r>
      <w:r w:rsidR="00723555" w:rsidRPr="00F84C70">
        <w:rPr>
          <w:rFonts w:ascii="Arial" w:hAnsi="Arial" w:cs="Arial"/>
        </w:rPr>
        <w:t>Sem</w:t>
      </w:r>
      <w:r w:rsidR="00936827" w:rsidRPr="00F84C70">
        <w:rPr>
          <w:rFonts w:ascii="Arial" w:hAnsi="Arial" w:cs="Arial"/>
        </w:rPr>
        <w:t xml:space="preserve"> mais nada a tratar eu,</w:t>
      </w:r>
      <w:r w:rsidR="006155F7">
        <w:rPr>
          <w:rFonts w:ascii="Arial" w:hAnsi="Arial" w:cs="Arial"/>
        </w:rPr>
        <w:t xml:space="preserve"> </w:t>
      </w:r>
      <w:proofErr w:type="spellStart"/>
      <w:r w:rsidR="006155F7">
        <w:rPr>
          <w:rFonts w:ascii="Arial" w:hAnsi="Arial" w:cs="Arial"/>
        </w:rPr>
        <w:t>Denize</w:t>
      </w:r>
      <w:proofErr w:type="spellEnd"/>
      <w:r w:rsidR="006155F7">
        <w:rPr>
          <w:rFonts w:ascii="Arial" w:hAnsi="Arial" w:cs="Arial"/>
        </w:rPr>
        <w:t xml:space="preserve"> Inácio Santos de Almeida</w:t>
      </w:r>
      <w:r w:rsidR="00936827" w:rsidRPr="00F84C70">
        <w:rPr>
          <w:rFonts w:ascii="Arial" w:hAnsi="Arial" w:cs="Arial"/>
        </w:rPr>
        <w:t xml:space="preserve">, Secretária desse </w:t>
      </w:r>
      <w:r w:rsidR="009954BE" w:rsidRPr="00F84C70">
        <w:rPr>
          <w:rFonts w:ascii="Arial" w:hAnsi="Arial" w:cs="Arial"/>
        </w:rPr>
        <w:t>Conselho</w:t>
      </w:r>
      <w:r w:rsidR="009954BE">
        <w:rPr>
          <w:rFonts w:ascii="Arial" w:hAnsi="Arial" w:cs="Arial"/>
        </w:rPr>
        <w:t>,</w:t>
      </w:r>
      <w:r w:rsidR="00936827" w:rsidRPr="00F84C70">
        <w:rPr>
          <w:rFonts w:ascii="Arial" w:hAnsi="Arial" w:cs="Arial"/>
        </w:rPr>
        <w:t xml:space="preserve"> lavrei a</w:t>
      </w:r>
      <w:r w:rsidR="00F84C70">
        <w:rPr>
          <w:rFonts w:ascii="Arial" w:hAnsi="Arial" w:cs="Arial"/>
        </w:rPr>
        <w:t xml:space="preserve"> </w:t>
      </w:r>
      <w:r w:rsidR="00936827" w:rsidRPr="00F84C70">
        <w:rPr>
          <w:rFonts w:ascii="Arial" w:hAnsi="Arial" w:cs="Arial"/>
        </w:rPr>
        <w:t>presente Ata que será lavrada no livr</w:t>
      </w:r>
      <w:r w:rsidR="006155F7">
        <w:rPr>
          <w:rFonts w:ascii="Arial" w:hAnsi="Arial" w:cs="Arial"/>
        </w:rPr>
        <w:t>o Oficial</w:t>
      </w:r>
      <w:r w:rsidR="00D07643">
        <w:rPr>
          <w:rFonts w:ascii="Arial" w:hAnsi="Arial" w:cs="Arial"/>
        </w:rPr>
        <w:t xml:space="preserve">. </w:t>
      </w:r>
      <w:r w:rsidR="00936827" w:rsidRPr="00F84C70">
        <w:rPr>
          <w:rFonts w:ascii="Arial" w:hAnsi="Arial" w:cs="Arial"/>
        </w:rPr>
        <w:t xml:space="preserve">Essa Ata, foi também, digitada para </w:t>
      </w:r>
      <w:r w:rsidR="00936827" w:rsidRPr="00F84C70">
        <w:rPr>
          <w:rFonts w:ascii="Arial" w:hAnsi="Arial" w:cs="Arial"/>
        </w:rPr>
        <w:lastRenderedPageBreak/>
        <w:t>devida publicação, sendo a mesma assinada por mim e por todos os present</w:t>
      </w:r>
      <w:r w:rsidR="00723555" w:rsidRPr="00F84C70">
        <w:rPr>
          <w:rFonts w:ascii="Arial" w:hAnsi="Arial" w:cs="Arial"/>
        </w:rPr>
        <w:t xml:space="preserve">es. Alagoinha-PE, </w:t>
      </w:r>
      <w:r w:rsidR="00D809C1">
        <w:rPr>
          <w:rFonts w:ascii="Arial" w:hAnsi="Arial" w:cs="Arial"/>
        </w:rPr>
        <w:t>13 de fevereiro</w:t>
      </w:r>
      <w:r w:rsidR="008A5F5D" w:rsidRPr="00F84C70">
        <w:rPr>
          <w:rFonts w:ascii="Arial" w:hAnsi="Arial" w:cs="Arial"/>
        </w:rPr>
        <w:t xml:space="preserve"> </w:t>
      </w:r>
      <w:r w:rsidR="007C2603" w:rsidRPr="00F84C70">
        <w:rPr>
          <w:rFonts w:ascii="Arial" w:hAnsi="Arial" w:cs="Arial"/>
        </w:rPr>
        <w:t xml:space="preserve">de </w:t>
      </w:r>
      <w:proofErr w:type="gramStart"/>
      <w:r w:rsidR="007C2603" w:rsidRPr="00F84C70">
        <w:rPr>
          <w:rFonts w:ascii="Arial" w:hAnsi="Arial" w:cs="Arial"/>
        </w:rPr>
        <w:t>202</w:t>
      </w:r>
      <w:r w:rsidR="00C01D54">
        <w:rPr>
          <w:rFonts w:ascii="Arial" w:hAnsi="Arial" w:cs="Arial"/>
        </w:rPr>
        <w:t>3</w:t>
      </w:r>
      <w:r w:rsidR="00723555" w:rsidRPr="00F84C70">
        <w:rPr>
          <w:rFonts w:ascii="Arial" w:hAnsi="Arial" w:cs="Arial"/>
        </w:rPr>
        <w:t>.</w:t>
      </w:r>
      <w:r w:rsidR="00D84569">
        <w:rPr>
          <w:rFonts w:ascii="Arial" w:hAnsi="Arial" w:cs="Arial"/>
        </w:rPr>
        <w:t>_</w:t>
      </w:r>
      <w:proofErr w:type="gramEnd"/>
      <w:r w:rsidR="00D84569">
        <w:rPr>
          <w:rFonts w:ascii="Arial" w:hAnsi="Arial" w:cs="Arial"/>
        </w:rPr>
        <w:t>___________________________________</w:t>
      </w:r>
    </w:p>
    <w:p w14:paraId="443E5879" w14:textId="3B442AC4" w:rsidR="00D84569" w:rsidRPr="00785944" w:rsidRDefault="00D84569" w:rsidP="00BE78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Arial" w:hAnsi="Arial" w:cs="Arial"/>
        </w:rPr>
        <w:t>___________________________________________________________________</w:t>
      </w:r>
    </w:p>
    <w:sectPr w:rsidR="00D84569" w:rsidRPr="00785944" w:rsidSect="004356BC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1C4B26" w14:textId="77777777" w:rsidR="004A63D0" w:rsidRDefault="004A63D0">
      <w:r>
        <w:separator/>
      </w:r>
    </w:p>
  </w:endnote>
  <w:endnote w:type="continuationSeparator" w:id="0">
    <w:p w14:paraId="7335FE47" w14:textId="77777777" w:rsidR="004A63D0" w:rsidRDefault="004A6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90568" w14:textId="77777777"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4F2CA38" wp14:editId="0144AEA6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4A63D0">
      <w:rPr>
        <w:noProof/>
        <w:sz w:val="16"/>
        <w:szCs w:val="16"/>
      </w:rPr>
      <w:pict w14:anchorId="42ECC3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14:paraId="7551306F" w14:textId="77777777"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8A487D" w14:textId="77777777" w:rsidR="004A63D0" w:rsidRDefault="004A63D0">
      <w:r>
        <w:separator/>
      </w:r>
    </w:p>
  </w:footnote>
  <w:footnote w:type="continuationSeparator" w:id="0">
    <w:p w14:paraId="1E085CB8" w14:textId="77777777" w:rsidR="004A63D0" w:rsidRDefault="004A6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58A3A" w14:textId="77777777" w:rsidR="001550E4" w:rsidRDefault="004A63D0">
    <w:pPr>
      <w:pStyle w:val="Cabealho"/>
    </w:pPr>
    <w:r>
      <w:rPr>
        <w:noProof/>
      </w:rPr>
      <w:pict w14:anchorId="606BB8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1A31B" w14:textId="77777777"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F9E1527" wp14:editId="0E9E29E0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0EE971E" w14:textId="77777777"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F9E1527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" filled="f" stroked="f">
              <v:stroke joinstyle="round"/>
              <o:lock v:ext="edit" shapetype="t"/>
              <v:textbox style="mso-fit-shape-to-text:t">
                <w:txbxContent>
                  <w:p w14:paraId="30EE971E" w14:textId="77777777"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 wp14:anchorId="64B92C65" wp14:editId="2EE91D79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01C6B52" wp14:editId="1D4E03C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D547B" w14:textId="77777777" w:rsidR="001550E4" w:rsidRDefault="004A63D0">
    <w:pPr>
      <w:pStyle w:val="Cabealho"/>
    </w:pPr>
    <w:r>
      <w:rPr>
        <w:noProof/>
      </w:rPr>
      <w:pict w14:anchorId="101FD9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DE4541"/>
    <w:multiLevelType w:val="hybridMultilevel"/>
    <w:tmpl w:val="86C80D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007C2"/>
    <w:rsid w:val="000053FF"/>
    <w:rsid w:val="000118CA"/>
    <w:rsid w:val="000121F5"/>
    <w:rsid w:val="00022488"/>
    <w:rsid w:val="000278DC"/>
    <w:rsid w:val="00033CC0"/>
    <w:rsid w:val="00034CE6"/>
    <w:rsid w:val="000357EE"/>
    <w:rsid w:val="00036250"/>
    <w:rsid w:val="00044EC0"/>
    <w:rsid w:val="000677F3"/>
    <w:rsid w:val="000737E4"/>
    <w:rsid w:val="00082225"/>
    <w:rsid w:val="000865E9"/>
    <w:rsid w:val="000877B3"/>
    <w:rsid w:val="000965BA"/>
    <w:rsid w:val="000A055E"/>
    <w:rsid w:val="000A39F6"/>
    <w:rsid w:val="000A54E5"/>
    <w:rsid w:val="000A6609"/>
    <w:rsid w:val="000B67EB"/>
    <w:rsid w:val="000C0726"/>
    <w:rsid w:val="000C1C8A"/>
    <w:rsid w:val="000C5B49"/>
    <w:rsid w:val="000D37FA"/>
    <w:rsid w:val="001038F4"/>
    <w:rsid w:val="00106329"/>
    <w:rsid w:val="001130C6"/>
    <w:rsid w:val="00114703"/>
    <w:rsid w:val="00116D97"/>
    <w:rsid w:val="001248CB"/>
    <w:rsid w:val="00146C95"/>
    <w:rsid w:val="0014763D"/>
    <w:rsid w:val="0015146A"/>
    <w:rsid w:val="00153FB8"/>
    <w:rsid w:val="00154013"/>
    <w:rsid w:val="001550E4"/>
    <w:rsid w:val="00156754"/>
    <w:rsid w:val="00157D0C"/>
    <w:rsid w:val="0016030C"/>
    <w:rsid w:val="001742FC"/>
    <w:rsid w:val="00174C98"/>
    <w:rsid w:val="00197650"/>
    <w:rsid w:val="001A0883"/>
    <w:rsid w:val="001A12C8"/>
    <w:rsid w:val="001A1359"/>
    <w:rsid w:val="001B5DBF"/>
    <w:rsid w:val="001C145B"/>
    <w:rsid w:val="001C763D"/>
    <w:rsid w:val="001E3300"/>
    <w:rsid w:val="0020261D"/>
    <w:rsid w:val="00203522"/>
    <w:rsid w:val="00203DBD"/>
    <w:rsid w:val="00207266"/>
    <w:rsid w:val="00207E9F"/>
    <w:rsid w:val="0021211D"/>
    <w:rsid w:val="00213C13"/>
    <w:rsid w:val="00221A9A"/>
    <w:rsid w:val="0023287E"/>
    <w:rsid w:val="00264E15"/>
    <w:rsid w:val="002660C2"/>
    <w:rsid w:val="002671E6"/>
    <w:rsid w:val="00270926"/>
    <w:rsid w:val="0027270A"/>
    <w:rsid w:val="00275FF2"/>
    <w:rsid w:val="0028081D"/>
    <w:rsid w:val="002822D1"/>
    <w:rsid w:val="00292B18"/>
    <w:rsid w:val="002B6023"/>
    <w:rsid w:val="002C0951"/>
    <w:rsid w:val="002C4BB1"/>
    <w:rsid w:val="002C6C06"/>
    <w:rsid w:val="002D5358"/>
    <w:rsid w:val="002E0753"/>
    <w:rsid w:val="002E6ED7"/>
    <w:rsid w:val="002E771A"/>
    <w:rsid w:val="002E78BF"/>
    <w:rsid w:val="002F4760"/>
    <w:rsid w:val="002F4B86"/>
    <w:rsid w:val="003022AC"/>
    <w:rsid w:val="00316A67"/>
    <w:rsid w:val="00324735"/>
    <w:rsid w:val="0035337D"/>
    <w:rsid w:val="00357C88"/>
    <w:rsid w:val="0036047E"/>
    <w:rsid w:val="00364305"/>
    <w:rsid w:val="00370D8B"/>
    <w:rsid w:val="003802F1"/>
    <w:rsid w:val="00387C31"/>
    <w:rsid w:val="00392666"/>
    <w:rsid w:val="00394BB7"/>
    <w:rsid w:val="003D1F54"/>
    <w:rsid w:val="003D6A4A"/>
    <w:rsid w:val="003E4C0B"/>
    <w:rsid w:val="003F7B3F"/>
    <w:rsid w:val="0040412D"/>
    <w:rsid w:val="004062FA"/>
    <w:rsid w:val="0041373F"/>
    <w:rsid w:val="0041633D"/>
    <w:rsid w:val="00416399"/>
    <w:rsid w:val="0042511A"/>
    <w:rsid w:val="00426CEE"/>
    <w:rsid w:val="004318D9"/>
    <w:rsid w:val="004335F9"/>
    <w:rsid w:val="004354AD"/>
    <w:rsid w:val="004356BC"/>
    <w:rsid w:val="00446E87"/>
    <w:rsid w:val="004479C1"/>
    <w:rsid w:val="00456F7D"/>
    <w:rsid w:val="00461A81"/>
    <w:rsid w:val="0046402C"/>
    <w:rsid w:val="00471A5F"/>
    <w:rsid w:val="004768CC"/>
    <w:rsid w:val="00477A5A"/>
    <w:rsid w:val="00497687"/>
    <w:rsid w:val="004A164F"/>
    <w:rsid w:val="004A36C5"/>
    <w:rsid w:val="004A63D0"/>
    <w:rsid w:val="004B2628"/>
    <w:rsid w:val="004B3822"/>
    <w:rsid w:val="004B6553"/>
    <w:rsid w:val="004B75B7"/>
    <w:rsid w:val="004C212E"/>
    <w:rsid w:val="004E0FBB"/>
    <w:rsid w:val="004E12A4"/>
    <w:rsid w:val="004E1C1F"/>
    <w:rsid w:val="004E4FAC"/>
    <w:rsid w:val="004E672A"/>
    <w:rsid w:val="004F4B24"/>
    <w:rsid w:val="005010CC"/>
    <w:rsid w:val="00503AA4"/>
    <w:rsid w:val="00503CEA"/>
    <w:rsid w:val="00507464"/>
    <w:rsid w:val="005129C7"/>
    <w:rsid w:val="00513267"/>
    <w:rsid w:val="005143F2"/>
    <w:rsid w:val="00516673"/>
    <w:rsid w:val="00516DFC"/>
    <w:rsid w:val="00541999"/>
    <w:rsid w:val="005522A1"/>
    <w:rsid w:val="0055442E"/>
    <w:rsid w:val="005603A9"/>
    <w:rsid w:val="00571610"/>
    <w:rsid w:val="0057363C"/>
    <w:rsid w:val="00585420"/>
    <w:rsid w:val="00597982"/>
    <w:rsid w:val="005B1A10"/>
    <w:rsid w:val="005B3522"/>
    <w:rsid w:val="005C6F09"/>
    <w:rsid w:val="005D1789"/>
    <w:rsid w:val="005E1A65"/>
    <w:rsid w:val="005E2FBC"/>
    <w:rsid w:val="005F1B15"/>
    <w:rsid w:val="00603E56"/>
    <w:rsid w:val="00607203"/>
    <w:rsid w:val="006155F7"/>
    <w:rsid w:val="006228D6"/>
    <w:rsid w:val="006265A3"/>
    <w:rsid w:val="0062752E"/>
    <w:rsid w:val="00643077"/>
    <w:rsid w:val="00665440"/>
    <w:rsid w:val="00666A21"/>
    <w:rsid w:val="0067583D"/>
    <w:rsid w:val="006759B5"/>
    <w:rsid w:val="00681B15"/>
    <w:rsid w:val="00687EC5"/>
    <w:rsid w:val="0069044A"/>
    <w:rsid w:val="006932E4"/>
    <w:rsid w:val="006A7FD8"/>
    <w:rsid w:val="006C308B"/>
    <w:rsid w:val="006C438C"/>
    <w:rsid w:val="006D2EC5"/>
    <w:rsid w:val="006D3347"/>
    <w:rsid w:val="006E1C74"/>
    <w:rsid w:val="006E2DD3"/>
    <w:rsid w:val="006E7CB2"/>
    <w:rsid w:val="006F3366"/>
    <w:rsid w:val="006F645B"/>
    <w:rsid w:val="006F78CE"/>
    <w:rsid w:val="00702F26"/>
    <w:rsid w:val="00704466"/>
    <w:rsid w:val="00723555"/>
    <w:rsid w:val="00741252"/>
    <w:rsid w:val="00746767"/>
    <w:rsid w:val="007670EB"/>
    <w:rsid w:val="00772EAF"/>
    <w:rsid w:val="00773988"/>
    <w:rsid w:val="00776431"/>
    <w:rsid w:val="00776501"/>
    <w:rsid w:val="00776D37"/>
    <w:rsid w:val="00785944"/>
    <w:rsid w:val="00787A16"/>
    <w:rsid w:val="00795502"/>
    <w:rsid w:val="007A7841"/>
    <w:rsid w:val="007B379A"/>
    <w:rsid w:val="007B38EC"/>
    <w:rsid w:val="007C2603"/>
    <w:rsid w:val="007C3E46"/>
    <w:rsid w:val="007D15F2"/>
    <w:rsid w:val="007D7048"/>
    <w:rsid w:val="007E69EA"/>
    <w:rsid w:val="007F090F"/>
    <w:rsid w:val="007F193D"/>
    <w:rsid w:val="007F496C"/>
    <w:rsid w:val="007F5B61"/>
    <w:rsid w:val="00803329"/>
    <w:rsid w:val="008141E5"/>
    <w:rsid w:val="00817ADB"/>
    <w:rsid w:val="00826777"/>
    <w:rsid w:val="008317B3"/>
    <w:rsid w:val="00843AB0"/>
    <w:rsid w:val="00843FB0"/>
    <w:rsid w:val="00860CCF"/>
    <w:rsid w:val="00872893"/>
    <w:rsid w:val="00881B54"/>
    <w:rsid w:val="00890AA5"/>
    <w:rsid w:val="008949EE"/>
    <w:rsid w:val="008A03A3"/>
    <w:rsid w:val="008A3F55"/>
    <w:rsid w:val="008A5F5D"/>
    <w:rsid w:val="008D4C34"/>
    <w:rsid w:val="008E0F48"/>
    <w:rsid w:val="008E4EF1"/>
    <w:rsid w:val="0090609B"/>
    <w:rsid w:val="00907F68"/>
    <w:rsid w:val="00920465"/>
    <w:rsid w:val="00936827"/>
    <w:rsid w:val="00942986"/>
    <w:rsid w:val="00945CFD"/>
    <w:rsid w:val="009504A3"/>
    <w:rsid w:val="00960AE3"/>
    <w:rsid w:val="00975021"/>
    <w:rsid w:val="0098293F"/>
    <w:rsid w:val="00985605"/>
    <w:rsid w:val="009954BE"/>
    <w:rsid w:val="00996FF6"/>
    <w:rsid w:val="009A04B7"/>
    <w:rsid w:val="009A5F30"/>
    <w:rsid w:val="009A6FE0"/>
    <w:rsid w:val="009B42B2"/>
    <w:rsid w:val="009D1F99"/>
    <w:rsid w:val="009D2964"/>
    <w:rsid w:val="00A01593"/>
    <w:rsid w:val="00A2674F"/>
    <w:rsid w:val="00A40C7C"/>
    <w:rsid w:val="00A465D5"/>
    <w:rsid w:val="00A4784D"/>
    <w:rsid w:val="00A6764C"/>
    <w:rsid w:val="00A7440D"/>
    <w:rsid w:val="00A766B1"/>
    <w:rsid w:val="00A94EFC"/>
    <w:rsid w:val="00AA25FD"/>
    <w:rsid w:val="00AA31CA"/>
    <w:rsid w:val="00AC028C"/>
    <w:rsid w:val="00AC1B07"/>
    <w:rsid w:val="00AD3EE3"/>
    <w:rsid w:val="00AD4E80"/>
    <w:rsid w:val="00AE3DD5"/>
    <w:rsid w:val="00AF784D"/>
    <w:rsid w:val="00B14EE3"/>
    <w:rsid w:val="00B15FCA"/>
    <w:rsid w:val="00B17B31"/>
    <w:rsid w:val="00B23695"/>
    <w:rsid w:val="00B26619"/>
    <w:rsid w:val="00B26BB3"/>
    <w:rsid w:val="00B2779A"/>
    <w:rsid w:val="00B3373A"/>
    <w:rsid w:val="00B42F19"/>
    <w:rsid w:val="00B609F9"/>
    <w:rsid w:val="00B70C74"/>
    <w:rsid w:val="00B9678A"/>
    <w:rsid w:val="00B967C6"/>
    <w:rsid w:val="00BB16DF"/>
    <w:rsid w:val="00BC18B9"/>
    <w:rsid w:val="00BC248F"/>
    <w:rsid w:val="00BC6857"/>
    <w:rsid w:val="00BD165D"/>
    <w:rsid w:val="00BD24D6"/>
    <w:rsid w:val="00BD274F"/>
    <w:rsid w:val="00BD3218"/>
    <w:rsid w:val="00BD66F2"/>
    <w:rsid w:val="00BE50FF"/>
    <w:rsid w:val="00BE78F5"/>
    <w:rsid w:val="00BF218E"/>
    <w:rsid w:val="00C01D54"/>
    <w:rsid w:val="00C12B40"/>
    <w:rsid w:val="00C16E06"/>
    <w:rsid w:val="00C1721F"/>
    <w:rsid w:val="00C24CE5"/>
    <w:rsid w:val="00C25AE0"/>
    <w:rsid w:val="00C27AA6"/>
    <w:rsid w:val="00C308F2"/>
    <w:rsid w:val="00C35207"/>
    <w:rsid w:val="00C44F95"/>
    <w:rsid w:val="00C55B20"/>
    <w:rsid w:val="00C870F2"/>
    <w:rsid w:val="00C92448"/>
    <w:rsid w:val="00CA1FF0"/>
    <w:rsid w:val="00CA55F5"/>
    <w:rsid w:val="00CB2AE8"/>
    <w:rsid w:val="00CE251C"/>
    <w:rsid w:val="00CF361B"/>
    <w:rsid w:val="00D0357E"/>
    <w:rsid w:val="00D03832"/>
    <w:rsid w:val="00D07643"/>
    <w:rsid w:val="00D1543F"/>
    <w:rsid w:val="00D258CE"/>
    <w:rsid w:val="00D34C1F"/>
    <w:rsid w:val="00D35C4F"/>
    <w:rsid w:val="00D444A9"/>
    <w:rsid w:val="00D5042E"/>
    <w:rsid w:val="00D525FF"/>
    <w:rsid w:val="00D6269D"/>
    <w:rsid w:val="00D65E42"/>
    <w:rsid w:val="00D809C1"/>
    <w:rsid w:val="00D843A4"/>
    <w:rsid w:val="00D84569"/>
    <w:rsid w:val="00D85715"/>
    <w:rsid w:val="00D942FD"/>
    <w:rsid w:val="00DA5A1F"/>
    <w:rsid w:val="00DC1C22"/>
    <w:rsid w:val="00DC242C"/>
    <w:rsid w:val="00DC570F"/>
    <w:rsid w:val="00DD1DFE"/>
    <w:rsid w:val="00DE2CB9"/>
    <w:rsid w:val="00DF23A8"/>
    <w:rsid w:val="00DF67CA"/>
    <w:rsid w:val="00E03F87"/>
    <w:rsid w:val="00E06CE6"/>
    <w:rsid w:val="00E13150"/>
    <w:rsid w:val="00E149A9"/>
    <w:rsid w:val="00E152A4"/>
    <w:rsid w:val="00E179ED"/>
    <w:rsid w:val="00E230BF"/>
    <w:rsid w:val="00E2573E"/>
    <w:rsid w:val="00E26B25"/>
    <w:rsid w:val="00E26CF1"/>
    <w:rsid w:val="00E37211"/>
    <w:rsid w:val="00E42DED"/>
    <w:rsid w:val="00E46161"/>
    <w:rsid w:val="00E47A1F"/>
    <w:rsid w:val="00E50CF5"/>
    <w:rsid w:val="00E80780"/>
    <w:rsid w:val="00E83D69"/>
    <w:rsid w:val="00E87712"/>
    <w:rsid w:val="00E965DA"/>
    <w:rsid w:val="00EA2616"/>
    <w:rsid w:val="00EA3DAE"/>
    <w:rsid w:val="00EB4D68"/>
    <w:rsid w:val="00ED5BF4"/>
    <w:rsid w:val="00EE4D08"/>
    <w:rsid w:val="00EF0B30"/>
    <w:rsid w:val="00EF42D6"/>
    <w:rsid w:val="00F01D39"/>
    <w:rsid w:val="00F11157"/>
    <w:rsid w:val="00F113F5"/>
    <w:rsid w:val="00F24BE9"/>
    <w:rsid w:val="00F37B39"/>
    <w:rsid w:val="00F434E6"/>
    <w:rsid w:val="00F5392A"/>
    <w:rsid w:val="00F751DA"/>
    <w:rsid w:val="00F7709C"/>
    <w:rsid w:val="00F83678"/>
    <w:rsid w:val="00F84C70"/>
    <w:rsid w:val="00F969D9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4D71E7E0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2355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65099-883D-4C37-A163-BBAAC1B89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387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3</cp:revision>
  <cp:lastPrinted>2022-12-17T02:21:00Z</cp:lastPrinted>
  <dcterms:created xsi:type="dcterms:W3CDTF">2023-02-22T23:40:00Z</dcterms:created>
  <dcterms:modified xsi:type="dcterms:W3CDTF">2023-02-23T00:49:00Z</dcterms:modified>
</cp:coreProperties>
</file>